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390103" w14:textId="77777777" w:rsidR="00624F9A" w:rsidRPr="00EA36AD" w:rsidRDefault="00624F9A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2E8B492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640EC6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                    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ИСПОЛНИТЕЛЬ:</w:t>
      </w:r>
    </w:p>
    <w:p w14:paraId="0D976B38" w14:textId="77777777" w:rsidR="009820FE" w:rsidRDefault="009820FE" w:rsidP="00F234B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4F8FA0C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Краснодарский НИВИ – обособленное</w:t>
      </w:r>
    </w:p>
    <w:p w14:paraId="5E9D4266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 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структурное подразделение ФГБНУ КНЦЗВ</w:t>
      </w:r>
    </w:p>
    <w:p w14:paraId="52092B0E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D4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350004, г. Краснодар,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1-я</w:t>
      </w:r>
      <w:r w:rsidR="00177F08" w:rsidRP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Линия,1</w:t>
      </w:r>
    </w:p>
    <w:p w14:paraId="44C5966C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6B287B02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>ИНН  2312001941  КПП  230845001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14:paraId="0B03EA66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440979" w14:textId="77777777" w:rsidR="009820FE" w:rsidRPr="00B852E4" w:rsidRDefault="009820FE" w:rsidP="00D82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2C2632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14:paraId="61C231B1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сдачи-приемки</w:t>
      </w:r>
    </w:p>
    <w:p w14:paraId="71F931DC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 «__» _____________20__г.</w:t>
      </w:r>
    </w:p>
    <w:p w14:paraId="7FFAA799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FCA153" w14:textId="77777777" w:rsidR="00177F08" w:rsidRPr="00177F08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7F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Обучение в Центре повышения квалификации </w:t>
      </w:r>
    </w:p>
    <w:p w14:paraId="6FC5DA05" w14:textId="77777777"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образовательных услуг)</w:t>
      </w:r>
    </w:p>
    <w:p w14:paraId="1449EF19" w14:textId="77777777" w:rsidR="00177F08" w:rsidRDefault="00177F08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14:paraId="73666087" w14:textId="3413911B" w:rsidR="009820FE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Мы, нижеподписавшиеся, представитель исполнителя </w:t>
      </w:r>
      <w:r w:rsidR="00386B0C"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в лице</w:t>
      </w:r>
      <w:r w:rsidR="005C3DD3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86B0C"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директора Краснодарского НИВИ – обособленного структурного подразделения ФГБНУ КНЦЗВ </w:t>
      </w:r>
      <w:r w:rsidR="00386B0C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Семененко Марин</w:t>
      </w:r>
      <w:r w:rsidR="00C53E42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а</w:t>
      </w:r>
      <w:r w:rsidR="00386B0C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Петровн</w:t>
      </w:r>
      <w:r w:rsidR="00C53E42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а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17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</w:t>
      </w:r>
    </w:p>
    <w:p w14:paraId="39922211" w14:textId="77777777" w:rsidR="009820FE" w:rsidRPr="00B852E4" w:rsidRDefault="001A28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3631A5F1" w14:textId="77777777"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Ф.И.О.)</w:t>
      </w:r>
    </w:p>
    <w:p w14:paraId="29B7D822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составили настоящий акт о том, что образовательные услуги удовлетворяют условиям договора и оформлены в надлежащем порядке.</w:t>
      </w:r>
    </w:p>
    <w:p w14:paraId="0CEB5211" w14:textId="77777777" w:rsidR="009379C9" w:rsidRPr="009379C9" w:rsidRDefault="009820FE" w:rsidP="00937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услуг: обучение </w:t>
      </w:r>
      <w:r w:rsidR="00177F0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  <w:r w:rsidR="00177F08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A11" w:rsidRPr="00F03F4F">
        <w:rPr>
          <w:rFonts w:ascii="Times New Roman" w:hAnsi="Times New Roman"/>
          <w:b/>
          <w:bCs/>
          <w:sz w:val="24"/>
          <w:szCs w:val="24"/>
        </w:rPr>
        <w:t>«</w:t>
      </w:r>
      <w:r w:rsidR="004D4A11" w:rsidRPr="00F03F4F">
        <w:rPr>
          <w:rFonts w:ascii="Times New Roman" w:hAnsi="Times New Roman"/>
          <w:sz w:val="24"/>
          <w:szCs w:val="24"/>
        </w:rPr>
        <w:t xml:space="preserve">Микробиология. Безопасность работы с микроорганизмами </w:t>
      </w:r>
      <w:r w:rsidR="004D4A11" w:rsidRPr="00F03F4F">
        <w:rPr>
          <w:rFonts w:ascii="Times New Roman" w:hAnsi="Times New Roman"/>
          <w:sz w:val="24"/>
          <w:szCs w:val="24"/>
          <w:lang w:val="en-US"/>
        </w:rPr>
        <w:t>III</w:t>
      </w:r>
      <w:r w:rsidR="004D4A11" w:rsidRPr="00F03F4F">
        <w:rPr>
          <w:rFonts w:ascii="Times New Roman" w:hAnsi="Times New Roman"/>
          <w:sz w:val="24"/>
          <w:szCs w:val="24"/>
        </w:rPr>
        <w:t>-</w:t>
      </w:r>
      <w:r w:rsidR="004D4A11" w:rsidRPr="00F03F4F">
        <w:rPr>
          <w:rFonts w:ascii="Times New Roman" w:hAnsi="Times New Roman"/>
          <w:sz w:val="24"/>
          <w:szCs w:val="24"/>
          <w:lang w:val="en-US"/>
        </w:rPr>
        <w:t>IV</w:t>
      </w:r>
      <w:r w:rsidR="004D4A11" w:rsidRPr="00F03F4F">
        <w:rPr>
          <w:rFonts w:ascii="Times New Roman" w:hAnsi="Times New Roman"/>
          <w:sz w:val="24"/>
          <w:szCs w:val="24"/>
        </w:rPr>
        <w:t xml:space="preserve"> групп патогенности (опасности) и возбудителями паразитарных болезней</w:t>
      </w:r>
      <w:r w:rsidR="009379C9" w:rsidRPr="00C055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36375">
        <w:rPr>
          <w:rFonts w:ascii="Times New Roman" w:hAnsi="Times New Roman" w:cs="Times New Roman"/>
          <w:sz w:val="24"/>
          <w:szCs w:val="24"/>
          <w:lang w:eastAsia="ru-RU"/>
        </w:rPr>
        <w:t xml:space="preserve"> (72 часа)</w:t>
      </w:r>
      <w:r w:rsidR="009379C9" w:rsidRPr="00C055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79C9" w:rsidRPr="009379C9">
        <w:rPr>
          <w:rFonts w:ascii="Times New Roman" w:hAnsi="Times New Roman" w:cs="Times New Roman"/>
          <w:sz w:val="24"/>
          <w:szCs w:val="24"/>
          <w:lang w:eastAsia="ru-RU"/>
        </w:rPr>
        <w:t>с выдачей «Удостоверения о повышении квалификации».</w:t>
      </w:r>
    </w:p>
    <w:p w14:paraId="3AB8151E" w14:textId="77777777" w:rsidR="009820FE" w:rsidRPr="00B852E4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30EE98E" w14:textId="3174BCA0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Договорная цен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составляет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2E22B545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0490D2E4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к пере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числению 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42F7187F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1C73854C" w14:textId="40AEDCF8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6CD8130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E1DA57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821585" w14:textId="77777777" w:rsidR="00386B0C" w:rsidRPr="00B852E4" w:rsidRDefault="00386B0C" w:rsidP="0038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принял:               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 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сдал:</w:t>
      </w:r>
    </w:p>
    <w:p w14:paraId="648067F4" w14:textId="740C6875" w:rsidR="00386B0C" w:rsidRPr="005C3DD3" w:rsidRDefault="00386B0C" w:rsidP="0038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      </w:t>
      </w:r>
      <w:r w:rsidR="005C3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14:paraId="2D20F746" w14:textId="77777777" w:rsidR="00386B0C" w:rsidRDefault="00386B0C" w:rsidP="0038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Краснодарского НИВИ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обособленного </w:t>
      </w:r>
    </w:p>
    <w:p w14:paraId="64BB0707" w14:textId="77777777" w:rsidR="00386B0C" w:rsidRDefault="00386B0C" w:rsidP="0038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структурного подразделения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ФГБНУ КНЦЗВ</w:t>
      </w:r>
    </w:p>
    <w:p w14:paraId="76098622" w14:textId="77777777" w:rsidR="00386B0C" w:rsidRPr="00B852E4" w:rsidRDefault="00386B0C" w:rsidP="0038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66BCA73" w14:textId="0F5FF0E9" w:rsidR="00386B0C" w:rsidRPr="00B852E4" w:rsidRDefault="00386B0C" w:rsidP="00386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      ______________________М.П. Семененко</w:t>
      </w:r>
    </w:p>
    <w:p w14:paraId="5042809B" w14:textId="77777777" w:rsidR="00386B0C" w:rsidRPr="00B852E4" w:rsidRDefault="00386B0C" w:rsidP="0038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E4">
        <w:rPr>
          <w:rFonts w:ascii="Times New Roman" w:hAnsi="Times New Roman" w:cs="Times New Roman"/>
          <w:sz w:val="24"/>
          <w:szCs w:val="24"/>
        </w:rPr>
        <w:t>подпись</w:t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E4">
        <w:rPr>
          <w:rFonts w:ascii="Times New Roman" w:hAnsi="Times New Roman" w:cs="Times New Roman"/>
          <w:sz w:val="24"/>
          <w:szCs w:val="24"/>
        </w:rPr>
        <w:t>м.п.  подпись</w:t>
      </w:r>
    </w:p>
    <w:p w14:paraId="224CAA8E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37C0CE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EC9A04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DD7CF9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10170D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820FE" w:rsidSect="00586F08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0C409" w14:textId="77777777" w:rsidR="00D5593D" w:rsidRDefault="00D5593D">
      <w:pPr>
        <w:spacing w:after="0" w:line="240" w:lineRule="auto"/>
      </w:pPr>
      <w:r>
        <w:separator/>
      </w:r>
    </w:p>
  </w:endnote>
  <w:endnote w:type="continuationSeparator" w:id="0">
    <w:p w14:paraId="4C8869DC" w14:textId="77777777" w:rsidR="00D5593D" w:rsidRDefault="00D5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E5B0" w14:textId="7ECC06F0" w:rsidR="009820FE" w:rsidRDefault="009820FE">
    <w:pPr>
      <w:pStyle w:val="a6"/>
      <w:jc w:val="center"/>
    </w:pPr>
  </w:p>
  <w:p w14:paraId="43557830" w14:textId="77777777" w:rsidR="009820FE" w:rsidRDefault="00982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D3FA" w14:textId="77777777" w:rsidR="00D5593D" w:rsidRDefault="00D5593D">
      <w:pPr>
        <w:spacing w:after="0" w:line="240" w:lineRule="auto"/>
      </w:pPr>
      <w:r>
        <w:separator/>
      </w:r>
    </w:p>
  </w:footnote>
  <w:footnote w:type="continuationSeparator" w:id="0">
    <w:p w14:paraId="62499999" w14:textId="77777777" w:rsidR="00D5593D" w:rsidRDefault="00D5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538"/>
    <w:rsid w:val="00026485"/>
    <w:rsid w:val="00046FBB"/>
    <w:rsid w:val="00102F69"/>
    <w:rsid w:val="00115800"/>
    <w:rsid w:val="00177F08"/>
    <w:rsid w:val="00180315"/>
    <w:rsid w:val="001866C1"/>
    <w:rsid w:val="0019101A"/>
    <w:rsid w:val="001A2364"/>
    <w:rsid w:val="001A28FE"/>
    <w:rsid w:val="001D0622"/>
    <w:rsid w:val="0022084A"/>
    <w:rsid w:val="002354C0"/>
    <w:rsid w:val="002558B5"/>
    <w:rsid w:val="002635EE"/>
    <w:rsid w:val="002712F7"/>
    <w:rsid w:val="002C6A47"/>
    <w:rsid w:val="002D703A"/>
    <w:rsid w:val="002E4538"/>
    <w:rsid w:val="00312686"/>
    <w:rsid w:val="00386B0C"/>
    <w:rsid w:val="003A2805"/>
    <w:rsid w:val="003B49EE"/>
    <w:rsid w:val="003C1367"/>
    <w:rsid w:val="003E0E96"/>
    <w:rsid w:val="003E6433"/>
    <w:rsid w:val="003F7EA2"/>
    <w:rsid w:val="004062C0"/>
    <w:rsid w:val="0040761B"/>
    <w:rsid w:val="004268E5"/>
    <w:rsid w:val="00444034"/>
    <w:rsid w:val="00444AED"/>
    <w:rsid w:val="00463A75"/>
    <w:rsid w:val="00477E79"/>
    <w:rsid w:val="004D4A11"/>
    <w:rsid w:val="004E33BB"/>
    <w:rsid w:val="0050262D"/>
    <w:rsid w:val="00570201"/>
    <w:rsid w:val="00586F08"/>
    <w:rsid w:val="005A4D0E"/>
    <w:rsid w:val="005C3DD3"/>
    <w:rsid w:val="005C71F8"/>
    <w:rsid w:val="00600FB8"/>
    <w:rsid w:val="00621C83"/>
    <w:rsid w:val="00624F9A"/>
    <w:rsid w:val="006807F5"/>
    <w:rsid w:val="006B5B67"/>
    <w:rsid w:val="006D0FBF"/>
    <w:rsid w:val="006F3E47"/>
    <w:rsid w:val="007034D3"/>
    <w:rsid w:val="00710290"/>
    <w:rsid w:val="007178CE"/>
    <w:rsid w:val="00733690"/>
    <w:rsid w:val="00740D6A"/>
    <w:rsid w:val="00740F74"/>
    <w:rsid w:val="0079206A"/>
    <w:rsid w:val="007B1155"/>
    <w:rsid w:val="007B48DF"/>
    <w:rsid w:val="007E3E56"/>
    <w:rsid w:val="007F11C4"/>
    <w:rsid w:val="007F32CC"/>
    <w:rsid w:val="00805AD2"/>
    <w:rsid w:val="008244E1"/>
    <w:rsid w:val="00837B21"/>
    <w:rsid w:val="008600D9"/>
    <w:rsid w:val="008967D6"/>
    <w:rsid w:val="008C5ADE"/>
    <w:rsid w:val="009048B5"/>
    <w:rsid w:val="009379C9"/>
    <w:rsid w:val="00972450"/>
    <w:rsid w:val="009820FE"/>
    <w:rsid w:val="009C05AA"/>
    <w:rsid w:val="009D737F"/>
    <w:rsid w:val="009F4A64"/>
    <w:rsid w:val="00A270AC"/>
    <w:rsid w:val="00A36375"/>
    <w:rsid w:val="00AA37CB"/>
    <w:rsid w:val="00AA6305"/>
    <w:rsid w:val="00AB2823"/>
    <w:rsid w:val="00AC4EB8"/>
    <w:rsid w:val="00B12DE9"/>
    <w:rsid w:val="00B1729E"/>
    <w:rsid w:val="00B17B57"/>
    <w:rsid w:val="00B17C1D"/>
    <w:rsid w:val="00B253A8"/>
    <w:rsid w:val="00B52BBB"/>
    <w:rsid w:val="00B52CE2"/>
    <w:rsid w:val="00B70F19"/>
    <w:rsid w:val="00B852E4"/>
    <w:rsid w:val="00C05562"/>
    <w:rsid w:val="00C11260"/>
    <w:rsid w:val="00C13A1D"/>
    <w:rsid w:val="00C34F6F"/>
    <w:rsid w:val="00C53E42"/>
    <w:rsid w:val="00C70E21"/>
    <w:rsid w:val="00CE7EAF"/>
    <w:rsid w:val="00CF2D94"/>
    <w:rsid w:val="00D0411D"/>
    <w:rsid w:val="00D14E5D"/>
    <w:rsid w:val="00D40072"/>
    <w:rsid w:val="00D5593D"/>
    <w:rsid w:val="00D82C2C"/>
    <w:rsid w:val="00DA7AEB"/>
    <w:rsid w:val="00DD74E2"/>
    <w:rsid w:val="00DE0C81"/>
    <w:rsid w:val="00E101CC"/>
    <w:rsid w:val="00E12C9F"/>
    <w:rsid w:val="00E440C4"/>
    <w:rsid w:val="00E70ECA"/>
    <w:rsid w:val="00EA36AD"/>
    <w:rsid w:val="00EF5D8B"/>
    <w:rsid w:val="00F2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D2349"/>
  <w15:docId w15:val="{E968AD50-D890-4146-84C5-99021E0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3">
    <w:name w:val="Заголовок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Никита</cp:lastModifiedBy>
  <cp:revision>30</cp:revision>
  <cp:lastPrinted>2019-06-24T06:11:00Z</cp:lastPrinted>
  <dcterms:created xsi:type="dcterms:W3CDTF">2017-11-29T08:14:00Z</dcterms:created>
  <dcterms:modified xsi:type="dcterms:W3CDTF">2024-04-01T11:54:00Z</dcterms:modified>
</cp:coreProperties>
</file>